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0A0" w:firstRow="1" w:lastRow="0" w:firstColumn="1" w:lastColumn="0" w:noHBand="0" w:noVBand="0"/>
      </w:tblPr>
      <w:tblGrid>
        <w:gridCol w:w="5039"/>
      </w:tblGrid>
      <w:tr w:rsidR="006623D1" w:rsidRPr="0032110E" w:rsidTr="00705163">
        <w:trPr>
          <w:trHeight w:val="851"/>
        </w:trPr>
        <w:tc>
          <w:tcPr>
            <w:tcW w:w="5039" w:type="dxa"/>
          </w:tcPr>
          <w:p w:rsidR="00CE2D98" w:rsidRDefault="00CE2D98" w:rsidP="00CE2D98">
            <w:pPr>
              <w:pStyle w:val="a3"/>
              <w:jc w:val="both"/>
              <w:rPr>
                <w:b w:val="0"/>
                <w:sz w:val="24"/>
              </w:rPr>
            </w:pPr>
            <w:r w:rsidRPr="00CE2D98">
              <w:rPr>
                <w:b w:val="0"/>
                <w:sz w:val="24"/>
              </w:rPr>
              <w:t xml:space="preserve">Приложение </w:t>
            </w:r>
            <w:r w:rsidR="00C65FCE">
              <w:rPr>
                <w:b w:val="0"/>
                <w:sz w:val="24"/>
              </w:rPr>
              <w:t>1</w:t>
            </w:r>
            <w:r w:rsidRPr="00CE2D98">
              <w:rPr>
                <w:b w:val="0"/>
                <w:sz w:val="24"/>
              </w:rPr>
              <w:t>.</w:t>
            </w:r>
            <w:r w:rsidR="00690391">
              <w:rPr>
                <w:b w:val="0"/>
                <w:sz w:val="24"/>
              </w:rPr>
              <w:t>5</w:t>
            </w:r>
            <w:r w:rsidRPr="00CE2D98">
              <w:rPr>
                <w:b w:val="0"/>
                <w:sz w:val="24"/>
              </w:rPr>
              <w:t>.</w:t>
            </w:r>
          </w:p>
          <w:p w:rsidR="006623D1" w:rsidRPr="00433498" w:rsidRDefault="009B42C7" w:rsidP="00CE2D98">
            <w:pPr>
              <w:pStyle w:val="a3"/>
              <w:jc w:val="both"/>
              <w:rPr>
                <w:b w:val="0"/>
                <w:szCs w:val="28"/>
              </w:rPr>
            </w:pPr>
            <w:r>
              <w:rPr>
                <w:sz w:val="24"/>
              </w:rPr>
              <w:t xml:space="preserve">к </w:t>
            </w:r>
            <w:r>
              <w:rPr>
                <w:b w:val="0"/>
                <w:sz w:val="24"/>
              </w:rPr>
              <w:t>приказу ГАОУ ПО ИРО</w:t>
            </w:r>
            <w:bookmarkStart w:id="0" w:name="_GoBack"/>
            <w:bookmarkEnd w:id="0"/>
          </w:p>
        </w:tc>
      </w:tr>
    </w:tbl>
    <w:p w:rsidR="002E16BE" w:rsidRDefault="002E16BE" w:rsidP="00705163">
      <w:pPr>
        <w:pStyle w:val="a3"/>
        <w:jc w:val="left"/>
        <w:rPr>
          <w:sz w:val="24"/>
        </w:rPr>
      </w:pPr>
    </w:p>
    <w:p w:rsidR="006623D1" w:rsidRPr="009025BC" w:rsidRDefault="006623D1" w:rsidP="006623D1">
      <w:pPr>
        <w:pStyle w:val="a3"/>
        <w:rPr>
          <w:sz w:val="24"/>
        </w:rPr>
      </w:pPr>
      <w:r w:rsidRPr="009025BC">
        <w:rPr>
          <w:sz w:val="24"/>
        </w:rPr>
        <w:t xml:space="preserve">Критерии и показатели при аттестации на </w:t>
      </w:r>
      <w:r>
        <w:rPr>
          <w:sz w:val="24"/>
        </w:rPr>
        <w:t>квалификационные категории</w:t>
      </w:r>
      <w:r w:rsidRPr="009025BC">
        <w:rPr>
          <w:sz w:val="24"/>
        </w:rPr>
        <w:t xml:space="preserve"> </w:t>
      </w:r>
    </w:p>
    <w:p w:rsidR="006623D1" w:rsidRPr="009025BC" w:rsidRDefault="006623D1" w:rsidP="006623D1">
      <w:pPr>
        <w:pStyle w:val="a3"/>
        <w:rPr>
          <w:sz w:val="24"/>
        </w:rPr>
      </w:pPr>
      <w:r w:rsidRPr="009025BC">
        <w:rPr>
          <w:sz w:val="24"/>
        </w:rPr>
        <w:t xml:space="preserve">педагогических работников образовательных учреждений </w:t>
      </w:r>
      <w:r>
        <w:rPr>
          <w:sz w:val="24"/>
        </w:rPr>
        <w:t>города Севастополя</w:t>
      </w:r>
      <w:r w:rsidRPr="009025BC">
        <w:rPr>
          <w:sz w:val="24"/>
        </w:rPr>
        <w:t xml:space="preserve"> </w:t>
      </w:r>
    </w:p>
    <w:p w:rsidR="00F96007" w:rsidRPr="00F96007" w:rsidRDefault="006623D1" w:rsidP="00F96007">
      <w:pPr>
        <w:pStyle w:val="a8"/>
      </w:pPr>
      <w:r w:rsidRPr="00F96007">
        <w:t xml:space="preserve">по должности </w:t>
      </w:r>
      <w:r w:rsidR="00F96007" w:rsidRPr="00F96007">
        <w:t xml:space="preserve">«воспитатель» </w:t>
      </w:r>
      <w:r w:rsidR="00727657">
        <w:t>в общеобразовательных учреждениях и ПОО СПО</w:t>
      </w:r>
    </w:p>
    <w:p w:rsidR="00F96007" w:rsidRDefault="00F96007" w:rsidP="00F96007">
      <w:pPr>
        <w:pStyle w:val="a8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9656"/>
        <w:gridCol w:w="993"/>
        <w:gridCol w:w="4110"/>
      </w:tblGrid>
      <w:tr w:rsidR="0041326A" w:rsidTr="00257721">
        <w:trPr>
          <w:trHeight w:val="485"/>
        </w:trPr>
        <w:tc>
          <w:tcPr>
            <w:tcW w:w="658" w:type="dxa"/>
            <w:vAlign w:val="center"/>
          </w:tcPr>
          <w:p w:rsidR="0041326A" w:rsidRPr="00097680" w:rsidRDefault="0041326A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656" w:type="dxa"/>
            <w:vAlign w:val="center"/>
          </w:tcPr>
          <w:p w:rsidR="0041326A" w:rsidRPr="00097680" w:rsidRDefault="0041326A" w:rsidP="00727657">
            <w:pPr>
              <w:spacing w:after="0" w:line="240" w:lineRule="auto"/>
              <w:ind w:left="5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993" w:type="dxa"/>
            <w:vAlign w:val="center"/>
          </w:tcPr>
          <w:p w:rsidR="0041326A" w:rsidRPr="00097680" w:rsidRDefault="0041326A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4110" w:type="dxa"/>
            <w:vAlign w:val="center"/>
          </w:tcPr>
          <w:p w:rsidR="0041326A" w:rsidRPr="00097680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</w:tr>
      <w:tr w:rsidR="002B0F67" w:rsidTr="00AE6867">
        <w:tc>
          <w:tcPr>
            <w:tcW w:w="15417" w:type="dxa"/>
            <w:gridSpan w:val="4"/>
          </w:tcPr>
          <w:p w:rsidR="002B0F67" w:rsidRPr="005C2111" w:rsidRDefault="00727657" w:rsidP="007276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2B0F67" w:rsidRPr="005C2111">
              <w:rPr>
                <w:rFonts w:ascii="Times New Roman" w:hAnsi="Times New Roman"/>
                <w:b/>
                <w:sz w:val="24"/>
              </w:rPr>
              <w:t>.</w:t>
            </w:r>
            <w:r w:rsidR="002B0F67" w:rsidRPr="005C211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2B0F67" w:rsidRPr="005C2111">
              <w:rPr>
                <w:rFonts w:ascii="Times New Roman" w:hAnsi="Times New Roman"/>
                <w:b/>
                <w:color w:val="000000"/>
                <w:sz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727657" w:rsidTr="00257721">
        <w:trPr>
          <w:trHeight w:val="703"/>
        </w:trPr>
        <w:tc>
          <w:tcPr>
            <w:tcW w:w="658" w:type="dxa"/>
          </w:tcPr>
          <w:p w:rsidR="00727657" w:rsidRPr="005537E3" w:rsidRDefault="00727657" w:rsidP="00727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656" w:type="dxa"/>
          </w:tcPr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участия обучающихся, подготовленных воспитателем, во всероссийских, региональных олимпиадах, конкурсах, соревнованиях, чемпионатах, определяемых приказами Министерства просвещения РФ, Департамента образования и науки города Севастополя, ИРО и ресурсных центров: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уровень – 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победители (лауреаты) (1 место),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призёры (дипломанты) (2 – 3 места);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региональный уровень – 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победители (лауреаты) (1 место),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призёры (дипломанты) (2 – 3 места);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всероссийский уровень – 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победитель (лауреат) (1 место),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 (дипломант) (2 – 3 места);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международный уровень – 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победитель (лауреат) (1 место),</w:t>
            </w:r>
          </w:p>
          <w:p w:rsidR="00727657" w:rsidRDefault="00727657" w:rsidP="0072765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 (дипломант) (2 – 3 места).</w:t>
            </w:r>
          </w:p>
        </w:tc>
        <w:tc>
          <w:tcPr>
            <w:tcW w:w="993" w:type="dxa"/>
          </w:tcPr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727657" w:rsidRPr="00A16CF2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727657" w:rsidRPr="00A16CF2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727657" w:rsidRPr="00A16CF2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7657" w:rsidRPr="00A16CF2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727657" w:rsidRPr="00A16CF2" w:rsidRDefault="00727657" w:rsidP="00727657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727657" w:rsidRDefault="00727657" w:rsidP="0072765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proofErr w:type="spellStart"/>
            <w:r w:rsidRPr="00A16CF2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ИРО</w:t>
            </w:r>
          </w:p>
        </w:tc>
      </w:tr>
      <w:tr w:rsidR="0041326A" w:rsidTr="00705163">
        <w:trPr>
          <w:trHeight w:val="205"/>
        </w:trPr>
        <w:tc>
          <w:tcPr>
            <w:tcW w:w="658" w:type="dxa"/>
          </w:tcPr>
          <w:p w:rsidR="0041326A" w:rsidRPr="005537E3" w:rsidRDefault="0041326A" w:rsidP="00727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9656" w:type="dxa"/>
          </w:tcPr>
          <w:p w:rsidR="0041326A" w:rsidRDefault="001D03AF" w:rsidP="00727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участия </w:t>
            </w:r>
            <w:r w:rsidR="0041326A" w:rsidRPr="00A43467">
              <w:rPr>
                <w:rFonts w:ascii="Times New Roman" w:hAnsi="Times New Roman"/>
                <w:sz w:val="24"/>
                <w:szCs w:val="24"/>
              </w:rPr>
              <w:t>обучающихся в разработке и реализации социально значимых проектов под руководством воспитателя</w:t>
            </w:r>
          </w:p>
          <w:p w:rsidR="0041326A" w:rsidRPr="001F4E6A" w:rsidRDefault="001D03AF" w:rsidP="00727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школьный;</w:t>
            </w:r>
          </w:p>
          <w:p w:rsidR="0041326A" w:rsidRPr="001F4E6A" w:rsidRDefault="001D03AF" w:rsidP="00727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муниципальный</w:t>
            </w:r>
            <w:r w:rsidR="0041326A" w:rsidRPr="001F4E6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1326A" w:rsidRPr="005C2111" w:rsidRDefault="001D03AF" w:rsidP="00727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региональный</w:t>
            </w:r>
            <w:r w:rsidR="0041326A" w:rsidRPr="001F4E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41326A" w:rsidRPr="00E92E78" w:rsidRDefault="0041326A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326A" w:rsidRPr="00E92E78" w:rsidRDefault="0041326A" w:rsidP="00727657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326A" w:rsidRDefault="0041326A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1326A" w:rsidRDefault="0041326A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1326A" w:rsidRPr="00E92E78" w:rsidRDefault="0041326A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1D03AF" w:rsidRPr="001D03AF" w:rsidRDefault="001D03AF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3AF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AE6867" w:rsidRDefault="001D03AF" w:rsidP="00857715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3AF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AE6867" w:rsidRPr="001D03AF" w:rsidRDefault="001D03AF" w:rsidP="00857715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3AF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AE6867" w:rsidRPr="001D03AF" w:rsidRDefault="00727657" w:rsidP="00857715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332288" w:rsidRPr="00332288" w:rsidRDefault="00666D26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Приказы, распоряжения ИРО</w:t>
            </w:r>
          </w:p>
        </w:tc>
      </w:tr>
      <w:tr w:rsidR="002B0F67" w:rsidTr="00AE6867">
        <w:tc>
          <w:tcPr>
            <w:tcW w:w="15417" w:type="dxa"/>
            <w:gridSpan w:val="4"/>
          </w:tcPr>
          <w:p w:rsidR="002B0F67" w:rsidRPr="005C2111" w:rsidRDefault="002B0F67" w:rsidP="00727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5C21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 продуктивное 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62204" w:rsidTr="00857715">
        <w:trPr>
          <w:trHeight w:val="1121"/>
        </w:trPr>
        <w:tc>
          <w:tcPr>
            <w:tcW w:w="658" w:type="dxa"/>
          </w:tcPr>
          <w:p w:rsidR="00C62204" w:rsidRPr="005537E3" w:rsidRDefault="00C62204" w:rsidP="00727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9656" w:type="dxa"/>
          </w:tcPr>
          <w:p w:rsidR="00C62204" w:rsidRPr="00B51D33" w:rsidRDefault="00C62204" w:rsidP="00C37E33">
            <w:pPr>
              <w:ind w:left="110" w:right="64"/>
              <w:jc w:val="both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Наличие собственных методических разработок (методических рекомендаций, конспектов занятий), опубликованных на сайте ИРО, в сборниках, журналах (в том числе и электронных):</w:t>
            </w:r>
          </w:p>
          <w:p w:rsidR="00C62204" w:rsidRPr="00B51D33" w:rsidRDefault="00C62204" w:rsidP="00C62204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4 и более разработки;</w:t>
            </w:r>
          </w:p>
          <w:p w:rsidR="00C62204" w:rsidRPr="00B51D33" w:rsidRDefault="00C62204" w:rsidP="00C62204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3 разработки;</w:t>
            </w:r>
          </w:p>
          <w:p w:rsidR="00C62204" w:rsidRPr="00B51D33" w:rsidRDefault="00C62204" w:rsidP="00C62204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2 разработки;</w:t>
            </w:r>
          </w:p>
          <w:p w:rsidR="00C62204" w:rsidRPr="00B51D33" w:rsidRDefault="00C62204" w:rsidP="00C62204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1 разработка;</w:t>
            </w:r>
          </w:p>
        </w:tc>
        <w:tc>
          <w:tcPr>
            <w:tcW w:w="993" w:type="dxa"/>
          </w:tcPr>
          <w:p w:rsidR="00C62204" w:rsidRPr="00B51D33" w:rsidRDefault="00C62204" w:rsidP="00C37E33">
            <w:pPr>
              <w:ind w:right="64"/>
              <w:rPr>
                <w:rFonts w:ascii="Times New Roman" w:hAnsi="Times New Roman"/>
                <w:b/>
              </w:rPr>
            </w:pPr>
          </w:p>
          <w:p w:rsidR="009F3B50" w:rsidRPr="00B51D33" w:rsidRDefault="009F3B50" w:rsidP="00C62204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</w:rPr>
            </w:pPr>
          </w:p>
          <w:p w:rsidR="00C62204" w:rsidRPr="00B51D33" w:rsidRDefault="00C62204" w:rsidP="00C62204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</w:rPr>
            </w:pPr>
            <w:r w:rsidRPr="00B51D33">
              <w:rPr>
                <w:rFonts w:ascii="Times New Roman" w:hAnsi="Times New Roman"/>
                <w:b/>
              </w:rPr>
              <w:t>4</w:t>
            </w:r>
          </w:p>
          <w:p w:rsidR="00C62204" w:rsidRPr="00B51D33" w:rsidRDefault="00C62204" w:rsidP="00C62204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</w:rPr>
            </w:pPr>
            <w:r w:rsidRPr="00B51D33">
              <w:rPr>
                <w:rFonts w:ascii="Times New Roman" w:hAnsi="Times New Roman"/>
                <w:b/>
              </w:rPr>
              <w:t>3</w:t>
            </w:r>
          </w:p>
          <w:p w:rsidR="00C62204" w:rsidRPr="00B51D33" w:rsidRDefault="00C62204" w:rsidP="00C62204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</w:rPr>
            </w:pPr>
            <w:r w:rsidRPr="00B51D33">
              <w:rPr>
                <w:rFonts w:ascii="Times New Roman" w:hAnsi="Times New Roman"/>
                <w:b/>
              </w:rPr>
              <w:t>2</w:t>
            </w:r>
          </w:p>
          <w:p w:rsidR="00C62204" w:rsidRPr="00B51D33" w:rsidRDefault="00C62204" w:rsidP="00C62204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</w:rPr>
            </w:pPr>
            <w:r w:rsidRPr="00B51D3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110" w:type="dxa"/>
          </w:tcPr>
          <w:p w:rsidR="00C62204" w:rsidRPr="00A16CF2" w:rsidRDefault="00C62204" w:rsidP="0072765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C62204" w:rsidRPr="00A16CF2" w:rsidRDefault="00C62204" w:rsidP="0072765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C62204" w:rsidRPr="00A16CF2" w:rsidRDefault="00C62204" w:rsidP="0072765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ИРО</w:t>
            </w:r>
          </w:p>
          <w:p w:rsidR="00C62204" w:rsidRPr="0003773E" w:rsidRDefault="00C62204" w:rsidP="0072765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727657" w:rsidTr="00257721">
        <w:tc>
          <w:tcPr>
            <w:tcW w:w="658" w:type="dxa"/>
          </w:tcPr>
          <w:p w:rsidR="00727657" w:rsidRPr="005537E3" w:rsidRDefault="00727657" w:rsidP="00727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656" w:type="dxa"/>
          </w:tcPr>
          <w:p w:rsidR="00727657" w:rsidRDefault="00727657" w:rsidP="0072765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научных или методических статей, опубликованных в профессиональных журналах, научных сборниках (в том числе электронных):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и более статьи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статьи</w:t>
            </w:r>
          </w:p>
        </w:tc>
        <w:tc>
          <w:tcPr>
            <w:tcW w:w="993" w:type="dxa"/>
          </w:tcPr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727657" w:rsidRPr="00A16CF2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727657" w:rsidRPr="00A16CF2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727657" w:rsidRPr="0003773E" w:rsidRDefault="00727657" w:rsidP="0072765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857715" w:rsidTr="00257721">
        <w:tc>
          <w:tcPr>
            <w:tcW w:w="658" w:type="dxa"/>
          </w:tcPr>
          <w:p w:rsidR="00857715" w:rsidRPr="005537E3" w:rsidRDefault="00857715" w:rsidP="00857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656" w:type="dxa"/>
          </w:tcPr>
          <w:p w:rsidR="00857715" w:rsidRDefault="00857715" w:rsidP="00857715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Транслирование опыта практических результатов профессиональной деятельности педагогического работника с использованием современных технологий на методических мероприятиях разного уровня:</w:t>
            </w:r>
          </w:p>
          <w:p w:rsidR="00857715" w:rsidRDefault="00857715" w:rsidP="00857715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образовательной организации;</w:t>
            </w:r>
          </w:p>
          <w:p w:rsidR="00857715" w:rsidRDefault="00857715" w:rsidP="00857715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муниципальный уровень;</w:t>
            </w:r>
          </w:p>
          <w:p w:rsidR="00857715" w:rsidRDefault="00857715" w:rsidP="00857715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региональный уровень;</w:t>
            </w:r>
          </w:p>
          <w:p w:rsidR="00857715" w:rsidRDefault="00857715" w:rsidP="00857715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межрегиональный уровень;</w:t>
            </w:r>
          </w:p>
          <w:p w:rsidR="00857715" w:rsidRDefault="00857715" w:rsidP="00857715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всероссийский уровень.</w:t>
            </w:r>
          </w:p>
        </w:tc>
        <w:tc>
          <w:tcPr>
            <w:tcW w:w="993" w:type="dxa"/>
          </w:tcPr>
          <w:p w:rsidR="00857715" w:rsidRDefault="00857715" w:rsidP="00857715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  <w:p w:rsidR="00857715" w:rsidRDefault="00857715" w:rsidP="00857715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  <w:p w:rsidR="00857715" w:rsidRDefault="00857715" w:rsidP="00857715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7715" w:rsidRDefault="00857715" w:rsidP="0085771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857715" w:rsidRDefault="00857715" w:rsidP="0085771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57715" w:rsidRDefault="00857715" w:rsidP="0085771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857715" w:rsidRDefault="00857715" w:rsidP="0085771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57715" w:rsidRPr="00F15BA2" w:rsidRDefault="00857715" w:rsidP="0085771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857715" w:rsidRPr="00A16CF2" w:rsidRDefault="00857715" w:rsidP="00857715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857715" w:rsidRPr="00A16CF2" w:rsidRDefault="00857715" w:rsidP="00857715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857715" w:rsidRPr="00A16CF2" w:rsidRDefault="00857715" w:rsidP="00857715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857715" w:rsidRDefault="00857715" w:rsidP="00857715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857715" w:rsidRPr="00A16CF2" w:rsidRDefault="00857715" w:rsidP="00857715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Приказы, распоряжения </w:t>
            </w:r>
            <w:r w:rsidRPr="004E584B">
              <w:rPr>
                <w:rFonts w:ascii="Times New Roman" w:hAnsi="Times New Roman"/>
                <w:sz w:val="24"/>
                <w:szCs w:val="24"/>
              </w:rPr>
              <w:t>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</w:p>
        </w:tc>
      </w:tr>
      <w:tr w:rsidR="0041326A" w:rsidTr="00257721">
        <w:tc>
          <w:tcPr>
            <w:tcW w:w="658" w:type="dxa"/>
          </w:tcPr>
          <w:p w:rsidR="0041326A" w:rsidRPr="005537E3" w:rsidRDefault="0041326A" w:rsidP="0072765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 w:rsidR="00857715">
              <w:rPr>
                <w:rFonts w:ascii="Times New Roman" w:hAnsi="Times New Roman"/>
                <w:sz w:val="24"/>
                <w:szCs w:val="24"/>
              </w:rPr>
              <w:t>4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56" w:type="dxa"/>
          </w:tcPr>
          <w:p w:rsidR="0041326A" w:rsidRDefault="0041326A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Участие педагога в подготовке и проведении  ГИА</w:t>
            </w:r>
            <w:r w:rsidRPr="0070681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1326A" w:rsidRDefault="0041326A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член ГЭК, руководитель ППЭ, п</w:t>
            </w:r>
            <w:r w:rsidR="00AE6867">
              <w:rPr>
                <w:rFonts w:ascii="Times New Roman" w:hAnsi="Times New Roman"/>
                <w:sz w:val="24"/>
                <w:szCs w:val="24"/>
              </w:rPr>
              <w:t>редседатель предметной комиссии;</w:t>
            </w:r>
          </w:p>
          <w:p w:rsidR="0041326A" w:rsidRPr="005C2111" w:rsidRDefault="0041326A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помощник руководителя ППЭ</w:t>
            </w:r>
            <w:r w:rsidR="00AE68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326A" w:rsidRDefault="0041326A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руководитель ОО</w:t>
            </w:r>
            <w:r w:rsidR="00AE68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326A" w:rsidRPr="005C2111" w:rsidRDefault="0041326A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эксперт,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член конфликтной комиссии</w:t>
            </w:r>
            <w:r w:rsidR="00AE68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326A" w:rsidRPr="005C2111" w:rsidRDefault="00AE6867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организатор в аудитории;</w:t>
            </w:r>
          </w:p>
          <w:p w:rsidR="0041326A" w:rsidRPr="005C2111" w:rsidRDefault="0041326A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организатор вне аудитории</w:t>
            </w:r>
            <w:r w:rsidR="00AE68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1326A" w:rsidRPr="00B07CA2" w:rsidRDefault="0041326A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0FB9" w:rsidRPr="00030FB9" w:rsidRDefault="00030FB9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FB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030FB9" w:rsidRPr="00030FB9" w:rsidRDefault="00030FB9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FB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030FB9" w:rsidRPr="00030FB9" w:rsidRDefault="00030FB9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FB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030FB9" w:rsidRPr="00030FB9" w:rsidRDefault="00030FB9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FB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030FB9" w:rsidRPr="00030FB9" w:rsidRDefault="00030FB9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F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1326A" w:rsidRPr="00B07CA2" w:rsidRDefault="00030FB9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F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030FB9" w:rsidRDefault="00030FB9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0FB9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Информация </w:t>
            </w:r>
            <w:r w:rsidR="00030FB9" w:rsidRPr="00030FB9">
              <w:rPr>
                <w:rFonts w:ascii="Times New Roman" w:hAnsi="Times New Roman"/>
                <w:sz w:val="24"/>
                <w:szCs w:val="24"/>
              </w:rPr>
              <w:t>РЦИОКО</w:t>
            </w:r>
          </w:p>
          <w:p w:rsidR="00030FB9" w:rsidRPr="00030FB9" w:rsidRDefault="00030FB9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26A" w:rsidRPr="00BA56C9" w:rsidRDefault="0041326A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727657" w:rsidTr="00257721">
        <w:tc>
          <w:tcPr>
            <w:tcW w:w="658" w:type="dxa"/>
          </w:tcPr>
          <w:p w:rsidR="00727657" w:rsidRPr="005537E3" w:rsidRDefault="00857715" w:rsidP="0072765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9656" w:type="dxa"/>
          </w:tcPr>
          <w:p w:rsidR="00727657" w:rsidRDefault="00727657" w:rsidP="0072765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работе жюри олимпиад, конкурсов, соревнований, чемпионатов, экспертной (аттестационной, конкурсной) комиссии (кроме уровня образовательной организации), в качестве экспертов чемпионатов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Абилимпикс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председатель;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члены жюри: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на 3 и более мероприятиях;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на 1-2 мероприятиях.</w:t>
            </w:r>
          </w:p>
        </w:tc>
        <w:tc>
          <w:tcPr>
            <w:tcW w:w="993" w:type="dxa"/>
          </w:tcPr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727657" w:rsidRDefault="0072765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727657" w:rsidRPr="00A16CF2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727657" w:rsidRPr="00A16CF2" w:rsidRDefault="00727657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727657" w:rsidRDefault="00727657" w:rsidP="0072765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727657" w:rsidRPr="0028564E" w:rsidRDefault="00727657" w:rsidP="00727657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  <w:rPr>
                <w:color w:val="4F81BD" w:themeColor="accent1"/>
              </w:rPr>
            </w:pPr>
            <w:r>
              <w:t xml:space="preserve">Приказы, распоряжения </w:t>
            </w:r>
            <w:proofErr w:type="spellStart"/>
            <w:r>
              <w:t>ДОиН</w:t>
            </w:r>
            <w:proofErr w:type="spellEnd"/>
            <w:r>
              <w:t>, ИРО</w:t>
            </w:r>
          </w:p>
        </w:tc>
      </w:tr>
      <w:tr w:rsidR="0041326A" w:rsidRPr="00900D06" w:rsidTr="00900D06">
        <w:trPr>
          <w:trHeight w:val="416"/>
        </w:trPr>
        <w:tc>
          <w:tcPr>
            <w:tcW w:w="658" w:type="dxa"/>
          </w:tcPr>
          <w:p w:rsidR="0041326A" w:rsidRPr="005537E3" w:rsidRDefault="0041326A" w:rsidP="0072765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 w:rsidR="00857715">
              <w:rPr>
                <w:rFonts w:ascii="Times New Roman" w:hAnsi="Times New Roman"/>
                <w:sz w:val="24"/>
                <w:szCs w:val="24"/>
              </w:rPr>
              <w:t>6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56" w:type="dxa"/>
          </w:tcPr>
          <w:p w:rsidR="0041326A" w:rsidRPr="00A55762" w:rsidRDefault="0041326A" w:rsidP="0072765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Участие в работе инновационных площадок, лабораторий, ресурсных центров:</w:t>
            </w:r>
          </w:p>
          <w:p w:rsidR="0041326A" w:rsidRPr="00A55762" w:rsidRDefault="0041326A" w:rsidP="0072765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- регионального уровня</w:t>
            </w:r>
            <w:r w:rsidR="00D2049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326A" w:rsidRPr="00A55762" w:rsidRDefault="0041326A" w:rsidP="0072765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55762">
              <w:rPr>
                <w:rFonts w:ascii="Times New Roman" w:hAnsi="Times New Roman" w:cs="Times New Roman"/>
                <w:sz w:val="24"/>
                <w:szCs w:val="24"/>
              </w:rPr>
              <w:t xml:space="preserve">  - межрегиональн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</w:t>
            </w:r>
            <w:r w:rsidRPr="00A557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55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326A" w:rsidRPr="00A55762" w:rsidRDefault="0041326A" w:rsidP="0072765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  <w:r w:rsidR="00D204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1326A" w:rsidRPr="00A55762" w:rsidRDefault="0041326A" w:rsidP="00727657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326A" w:rsidRPr="00A55762" w:rsidRDefault="00D20497" w:rsidP="0072765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1326A" w:rsidRPr="00A55762" w:rsidRDefault="00D20497" w:rsidP="0072765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1326A" w:rsidRPr="00A55762" w:rsidRDefault="00D20497" w:rsidP="0072765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D20497" w:rsidRPr="00D20497" w:rsidRDefault="00D20497" w:rsidP="0072765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D20497" w:rsidRPr="00D20497" w:rsidRDefault="00D20497" w:rsidP="00857715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D20497" w:rsidRPr="00D20497" w:rsidRDefault="00D20497" w:rsidP="00857715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D20497" w:rsidRPr="00D20497" w:rsidRDefault="00727657" w:rsidP="00857715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41326A" w:rsidRPr="00BA56C9" w:rsidRDefault="00D20497" w:rsidP="00727657">
            <w:pPr>
              <w:spacing w:after="0" w:line="240" w:lineRule="auto"/>
              <w:ind w:left="-108" w:right="-108" w:firstLine="20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lastRenderedPageBreak/>
              <w:t>Приказы, распоряжения ИРО, ДОиН</w:t>
            </w:r>
          </w:p>
        </w:tc>
      </w:tr>
      <w:tr w:rsidR="009F3B50" w:rsidTr="00257721">
        <w:tc>
          <w:tcPr>
            <w:tcW w:w="658" w:type="dxa"/>
          </w:tcPr>
          <w:p w:rsidR="009F3B50" w:rsidRPr="005537E3" w:rsidRDefault="009F3B50" w:rsidP="0072765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56" w:type="dxa"/>
          </w:tcPr>
          <w:p w:rsidR="009F3B50" w:rsidRPr="00B51D33" w:rsidRDefault="009F3B50" w:rsidP="009F3B50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Наличие наград, знаков отличия, благодарностей:</w:t>
            </w:r>
          </w:p>
          <w:p w:rsidR="009F3B50" w:rsidRPr="00B51D33" w:rsidRDefault="009F3B50" w:rsidP="009F3B50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- почетное звание (начинающееся со слов «почетный», «заслуженный»);</w:t>
            </w:r>
          </w:p>
          <w:p w:rsidR="009F3B50" w:rsidRPr="00B51D33" w:rsidRDefault="009F3B50" w:rsidP="009F3B50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- нагрудный знак;</w:t>
            </w:r>
          </w:p>
          <w:p w:rsidR="009F3B50" w:rsidRPr="00B51D33" w:rsidRDefault="009F3B50" w:rsidP="009F3B50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- Почетная грамота или благодарность Министерства образования и науки (просвещения) РФ;</w:t>
            </w:r>
          </w:p>
          <w:p w:rsidR="009F3B50" w:rsidRPr="00B51D33" w:rsidRDefault="009F3B50" w:rsidP="009F3B50">
            <w:pPr>
              <w:spacing w:after="0" w:line="240" w:lineRule="auto"/>
              <w:ind w:left="110" w:right="-108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- грамоты, благодарности Правительства Севастополя, Законодательного собрания, Департамента образования и науки города Севастополя, других Департаментов Правительства Севастополя (за педагогическую деятельность);</w:t>
            </w:r>
          </w:p>
          <w:p w:rsidR="009F3B50" w:rsidRPr="00B51D33" w:rsidRDefault="009F3B50" w:rsidP="009F3B50">
            <w:pPr>
              <w:spacing w:after="0" w:line="240" w:lineRule="auto"/>
              <w:ind w:left="110" w:right="64"/>
              <w:rPr>
                <w:rFonts w:ascii="Times New Roman" w:hAnsi="Times New Roman"/>
              </w:rPr>
            </w:pPr>
            <w:r w:rsidRPr="00B51D33">
              <w:rPr>
                <w:rFonts w:ascii="Times New Roman" w:hAnsi="Times New Roman"/>
              </w:rPr>
              <w:t>- грамоты  ИРО, ресурсных центров</w:t>
            </w:r>
          </w:p>
        </w:tc>
        <w:tc>
          <w:tcPr>
            <w:tcW w:w="993" w:type="dxa"/>
          </w:tcPr>
          <w:p w:rsidR="009F3B50" w:rsidRPr="00B51D33" w:rsidRDefault="009F3B50" w:rsidP="009F3B5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  <w:r w:rsidRPr="00B51D33">
              <w:rPr>
                <w:rFonts w:ascii="Times New Roman" w:hAnsi="Times New Roman"/>
                <w:b/>
              </w:rPr>
              <w:t>5</w:t>
            </w:r>
          </w:p>
          <w:p w:rsidR="009F3B50" w:rsidRPr="00B51D33" w:rsidRDefault="009F3B50" w:rsidP="009F3B5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  <w:r w:rsidRPr="00B51D33">
              <w:rPr>
                <w:rFonts w:ascii="Times New Roman" w:hAnsi="Times New Roman"/>
                <w:b/>
              </w:rPr>
              <w:t>4</w:t>
            </w:r>
          </w:p>
          <w:p w:rsidR="009F3B50" w:rsidRPr="00B51D33" w:rsidRDefault="009F3B50" w:rsidP="009F3B5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  <w:r w:rsidRPr="00B51D33">
              <w:rPr>
                <w:rFonts w:ascii="Times New Roman" w:hAnsi="Times New Roman"/>
                <w:b/>
              </w:rPr>
              <w:t>3</w:t>
            </w:r>
          </w:p>
          <w:p w:rsidR="009F3B50" w:rsidRPr="00B51D33" w:rsidRDefault="009F3B50" w:rsidP="009F3B5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</w:p>
          <w:p w:rsidR="009F3B50" w:rsidRPr="00B51D33" w:rsidRDefault="009F3B50" w:rsidP="009F3B5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  <w:r w:rsidRPr="00B51D33">
              <w:rPr>
                <w:rFonts w:ascii="Times New Roman" w:hAnsi="Times New Roman"/>
                <w:b/>
              </w:rPr>
              <w:t>2</w:t>
            </w:r>
          </w:p>
          <w:p w:rsidR="009F3B50" w:rsidRPr="00B51D33" w:rsidRDefault="009F3B50" w:rsidP="009F3B50">
            <w:pPr>
              <w:spacing w:after="0" w:line="240" w:lineRule="auto"/>
              <w:ind w:right="64"/>
              <w:rPr>
                <w:rFonts w:ascii="Times New Roman" w:hAnsi="Times New Roman"/>
                <w:b/>
              </w:rPr>
            </w:pPr>
          </w:p>
          <w:p w:rsidR="009F3B50" w:rsidRPr="00B51D33" w:rsidRDefault="009F3B50" w:rsidP="009F3B5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  <w:r w:rsidRPr="00B51D3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110" w:type="dxa"/>
          </w:tcPr>
          <w:p w:rsidR="009F3B50" w:rsidRPr="00D20497" w:rsidRDefault="009F3B50" w:rsidP="0072765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9F3B50" w:rsidRPr="00D20497" w:rsidRDefault="009F3B50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9F3B50" w:rsidRPr="00D20497" w:rsidRDefault="009F3B50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B50" w:rsidRPr="00D20497" w:rsidRDefault="009F3B50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9F3B50" w:rsidRPr="00D20497" w:rsidRDefault="009F3B50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B50" w:rsidRDefault="009F3B50" w:rsidP="00727657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9F3B50" w:rsidRPr="00D20497" w:rsidRDefault="009F3B50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B50" w:rsidRPr="00BA56C9" w:rsidRDefault="009F3B50" w:rsidP="00727657">
            <w:pPr>
              <w:spacing w:after="0" w:line="240" w:lineRule="auto"/>
              <w:ind w:left="-108" w:firstLine="21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ИРО, </w:t>
            </w:r>
            <w:r w:rsidRPr="00D20497">
              <w:rPr>
                <w:rFonts w:ascii="Times New Roman" w:hAnsi="Times New Roman"/>
                <w:sz w:val="24"/>
                <w:szCs w:val="24"/>
              </w:rPr>
              <w:t>ДОиН</w:t>
            </w:r>
          </w:p>
        </w:tc>
      </w:tr>
      <w:tr w:rsidR="00B662B0" w:rsidTr="00AE6867">
        <w:tc>
          <w:tcPr>
            <w:tcW w:w="15417" w:type="dxa"/>
            <w:gridSpan w:val="4"/>
          </w:tcPr>
          <w:p w:rsidR="00B662B0" w:rsidRPr="005C2111" w:rsidRDefault="00B662B0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5C21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(</w:t>
            </w:r>
            <w:r w:rsidRPr="005C21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обязательно для высшей категории</w:t>
            </w:r>
            <w:r w:rsidRPr="005C2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41326A" w:rsidTr="00257721">
        <w:tc>
          <w:tcPr>
            <w:tcW w:w="658" w:type="dxa"/>
          </w:tcPr>
          <w:p w:rsidR="0041326A" w:rsidRPr="005537E3" w:rsidRDefault="0041326A" w:rsidP="0072765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9656" w:type="dxa"/>
          </w:tcPr>
          <w:p w:rsidR="00D20497" w:rsidRPr="00D20497" w:rsidRDefault="00D20497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Результативность участия в профессиональных конкурсах, определяемых приказами Министерства просвещения РФ, Департамента образования и науки города Севастополя, ИРО, ресурсных центров:</w:t>
            </w:r>
          </w:p>
          <w:p w:rsidR="00D20497" w:rsidRPr="00D20497" w:rsidRDefault="00D20497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 xml:space="preserve">-участник конкурса любого уровня, </w:t>
            </w:r>
          </w:p>
          <w:p w:rsidR="00D20497" w:rsidRPr="00D20497" w:rsidRDefault="00D20497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-призёр конкурса регионального уровня (регионального этапа Всероссийского конкурса),</w:t>
            </w:r>
          </w:p>
          <w:p w:rsidR="00D20497" w:rsidRPr="00D20497" w:rsidRDefault="00D20497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-победитель конкурса регионального уровня (регионального этапа Всероссийского конкурса),</w:t>
            </w:r>
          </w:p>
          <w:p w:rsidR="00D20497" w:rsidRPr="00D20497" w:rsidRDefault="00D20497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-призёр заключительного этапа Всероссийского конкурса,</w:t>
            </w:r>
          </w:p>
          <w:p w:rsidR="00D20497" w:rsidRPr="005C2111" w:rsidRDefault="00D20497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  <w:u w:val="double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-победитель заключительного этапа Всероссийского конкурса.</w:t>
            </w:r>
          </w:p>
        </w:tc>
        <w:tc>
          <w:tcPr>
            <w:tcW w:w="993" w:type="dxa"/>
          </w:tcPr>
          <w:p w:rsidR="0041326A" w:rsidRPr="00B07CA2" w:rsidRDefault="0041326A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26A" w:rsidRPr="00B07CA2" w:rsidRDefault="0041326A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26A" w:rsidRPr="00B07CA2" w:rsidRDefault="0041326A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0497" w:rsidRPr="00D20497" w:rsidRDefault="00D2049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4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20497" w:rsidRDefault="00D2049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4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D20497" w:rsidRPr="00D20497" w:rsidRDefault="00D2049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49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D20497" w:rsidRDefault="00D2049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0497" w:rsidRPr="00D20497" w:rsidRDefault="00D2049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49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41326A" w:rsidRPr="00B07CA2" w:rsidRDefault="00D20497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49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41326A" w:rsidRPr="00B07CA2" w:rsidRDefault="0041326A" w:rsidP="00727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0497" w:rsidRPr="00D20497" w:rsidRDefault="00D20497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D20497" w:rsidRPr="00D20497" w:rsidRDefault="00D20497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D20497" w:rsidRPr="00D20497" w:rsidRDefault="00D20497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0497" w:rsidRPr="00D20497" w:rsidRDefault="00D20497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D20497" w:rsidRPr="00D20497" w:rsidRDefault="00D20497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7657" w:rsidRDefault="00727657" w:rsidP="00727657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41326A" w:rsidRPr="00B07CA2" w:rsidRDefault="00D20497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proofErr w:type="spellStart"/>
            <w:r w:rsidRPr="00D20497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 w:rsidRPr="00D20497">
              <w:rPr>
                <w:rFonts w:ascii="Times New Roman" w:hAnsi="Times New Roman"/>
                <w:sz w:val="24"/>
                <w:szCs w:val="24"/>
              </w:rPr>
              <w:t>, ИРО</w:t>
            </w:r>
          </w:p>
        </w:tc>
      </w:tr>
      <w:tr w:rsidR="0042638C" w:rsidTr="00257721">
        <w:tc>
          <w:tcPr>
            <w:tcW w:w="658" w:type="dxa"/>
          </w:tcPr>
          <w:p w:rsidR="0042638C" w:rsidRPr="005537E3" w:rsidRDefault="0042638C" w:rsidP="0072765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9656" w:type="dxa"/>
          </w:tcPr>
          <w:p w:rsidR="0042638C" w:rsidRPr="00B51D33" w:rsidRDefault="0042638C" w:rsidP="00C37E33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B51D33">
              <w:rPr>
                <w:rFonts w:ascii="Times New Roman" w:hAnsi="Times New Roman"/>
                <w:sz w:val="24"/>
                <w:szCs w:val="24"/>
              </w:rPr>
              <w:t>Руководство методическим объединением образовательной организации, районным или городским МО;</w:t>
            </w:r>
          </w:p>
          <w:p w:rsidR="0042638C" w:rsidRPr="00B51D33" w:rsidRDefault="0042638C" w:rsidP="00C37E33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B51D33">
              <w:rPr>
                <w:rFonts w:ascii="Times New Roman" w:hAnsi="Times New Roman"/>
                <w:sz w:val="24"/>
                <w:szCs w:val="24"/>
              </w:rPr>
              <w:t>творческой группой;</w:t>
            </w:r>
          </w:p>
          <w:p w:rsidR="0042638C" w:rsidRPr="00B51D33" w:rsidRDefault="0042638C" w:rsidP="00C37E33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B51D33">
              <w:rPr>
                <w:rFonts w:ascii="Times New Roman" w:hAnsi="Times New Roman"/>
                <w:sz w:val="24"/>
                <w:szCs w:val="24"/>
              </w:rPr>
              <w:t>творческими объединениями педагогических работников  в ОО</w:t>
            </w:r>
          </w:p>
          <w:p w:rsidR="0042638C" w:rsidRPr="00B51D33" w:rsidRDefault="0042638C" w:rsidP="00C37E33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638C" w:rsidRPr="00B51D33" w:rsidRDefault="0042638C" w:rsidP="00C37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638C" w:rsidRPr="00B51D33" w:rsidRDefault="0042638C" w:rsidP="00C37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D3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42638C" w:rsidRPr="00B51D33" w:rsidRDefault="0042638C" w:rsidP="00C37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D3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2638C" w:rsidRPr="00B51D33" w:rsidRDefault="0042638C" w:rsidP="00C37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D3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42638C" w:rsidRPr="00D20497" w:rsidRDefault="0042638C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42638C" w:rsidRPr="00D20497" w:rsidRDefault="0042638C" w:rsidP="00857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42638C" w:rsidRDefault="0042638C" w:rsidP="00857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42638C" w:rsidRPr="00D20497" w:rsidRDefault="0042638C" w:rsidP="00727657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</w:tc>
      </w:tr>
      <w:tr w:rsidR="0042638C" w:rsidTr="00193BF0">
        <w:tc>
          <w:tcPr>
            <w:tcW w:w="658" w:type="dxa"/>
          </w:tcPr>
          <w:p w:rsidR="0042638C" w:rsidRPr="005537E3" w:rsidRDefault="0042638C" w:rsidP="00857715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8C" w:rsidRPr="00B51D33" w:rsidRDefault="0042638C" w:rsidP="00C37E3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1D3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функций: </w:t>
            </w:r>
          </w:p>
          <w:p w:rsidR="0042638C" w:rsidRPr="00B51D33" w:rsidRDefault="0042638C" w:rsidP="00C37E3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1D33">
              <w:rPr>
                <w:rFonts w:ascii="Times New Roman" w:hAnsi="Times New Roman" w:cs="Times New Roman"/>
                <w:sz w:val="24"/>
                <w:szCs w:val="24"/>
              </w:rPr>
              <w:t xml:space="preserve">- наставника молодых специалистов (за одного); </w:t>
            </w:r>
          </w:p>
          <w:p w:rsidR="0042638C" w:rsidRPr="00B51D33" w:rsidRDefault="0042638C" w:rsidP="00C37E3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1D33">
              <w:rPr>
                <w:rFonts w:ascii="Times New Roman" w:hAnsi="Times New Roman" w:cs="Times New Roman"/>
                <w:sz w:val="24"/>
                <w:szCs w:val="24"/>
              </w:rPr>
              <w:t>- наставника студентов-практикантов (за одного);</w:t>
            </w:r>
          </w:p>
          <w:p w:rsidR="0042638C" w:rsidRPr="00B51D33" w:rsidRDefault="0042638C" w:rsidP="00C37E3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1D33">
              <w:rPr>
                <w:rFonts w:ascii="Times New Roman" w:hAnsi="Times New Roman" w:cs="Times New Roman"/>
                <w:sz w:val="24"/>
                <w:szCs w:val="24"/>
              </w:rPr>
              <w:t xml:space="preserve">- руководителя школы начинающего педагога; </w:t>
            </w:r>
          </w:p>
          <w:p w:rsidR="0042638C" w:rsidRPr="00B51D33" w:rsidRDefault="0042638C" w:rsidP="00C37E3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1D33">
              <w:rPr>
                <w:rFonts w:ascii="Times New Roman" w:hAnsi="Times New Roman" w:cs="Times New Roman"/>
                <w:sz w:val="24"/>
                <w:szCs w:val="24"/>
              </w:rPr>
              <w:t>- руководителя школы молодого специалиста.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8C" w:rsidRPr="00B51D33" w:rsidRDefault="0042638C" w:rsidP="00C37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638C" w:rsidRPr="00B51D33" w:rsidRDefault="0042638C" w:rsidP="00C37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D3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2638C" w:rsidRPr="00B51D33" w:rsidRDefault="0042638C" w:rsidP="00C37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D3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2638C" w:rsidRPr="00B51D33" w:rsidRDefault="0042638C" w:rsidP="00C37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D3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42638C" w:rsidRPr="00B51D33" w:rsidRDefault="0042638C" w:rsidP="00C37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D3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2638C" w:rsidRPr="00B51D33" w:rsidRDefault="0042638C" w:rsidP="00C37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2638C" w:rsidRPr="005423CE" w:rsidRDefault="0042638C" w:rsidP="00857715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3CE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42638C" w:rsidRPr="005423CE" w:rsidRDefault="0042638C" w:rsidP="00857715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3CE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42638C" w:rsidRPr="005423CE" w:rsidRDefault="0042638C" w:rsidP="00857715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42638C" w:rsidRPr="00BA56C9" w:rsidRDefault="0042638C" w:rsidP="00857715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23CE">
              <w:rPr>
                <w:rFonts w:ascii="Times New Roman" w:hAnsi="Times New Roman"/>
                <w:sz w:val="24"/>
                <w:szCs w:val="24"/>
              </w:rPr>
              <w:t>Приказы, распоряжения ОО, ИРО</w:t>
            </w:r>
          </w:p>
        </w:tc>
      </w:tr>
      <w:tr w:rsidR="0042638C" w:rsidTr="00AE6867">
        <w:tc>
          <w:tcPr>
            <w:tcW w:w="15417" w:type="dxa"/>
            <w:gridSpan w:val="4"/>
          </w:tcPr>
          <w:p w:rsidR="0042638C" w:rsidRPr="0041326A" w:rsidRDefault="0042638C" w:rsidP="00727657">
            <w:pPr>
              <w:spacing w:after="0" w:line="240" w:lineRule="auto"/>
              <w:ind w:left="-20"/>
              <w:rPr>
                <w:rFonts w:ascii="Times New Roman" w:hAnsi="Times New Roman"/>
                <w:b/>
                <w:sz w:val="24"/>
                <w:szCs w:val="24"/>
              </w:rPr>
            </w:pPr>
            <w:r w:rsidRPr="00F7324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242">
              <w:rPr>
                <w:rFonts w:ascii="Times New Roman" w:hAnsi="Times New Roman"/>
                <w:b/>
                <w:sz w:val="24"/>
                <w:szCs w:val="24"/>
              </w:rPr>
              <w:t>Разное</w:t>
            </w:r>
          </w:p>
        </w:tc>
      </w:tr>
      <w:tr w:rsidR="0042638C" w:rsidTr="00257721">
        <w:tc>
          <w:tcPr>
            <w:tcW w:w="658" w:type="dxa"/>
          </w:tcPr>
          <w:p w:rsidR="0042638C" w:rsidRPr="005537E3" w:rsidRDefault="0042638C" w:rsidP="0072765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6" w:type="dxa"/>
          </w:tcPr>
          <w:p w:rsidR="0042638C" w:rsidRDefault="0042638C" w:rsidP="0072765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ктивное использование личного Интернет-ресурса по направлению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2638C" w:rsidRDefault="0042638C" w:rsidP="0072765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 1 года,</w:t>
            </w:r>
          </w:p>
          <w:p w:rsidR="0042638C" w:rsidRDefault="0042638C" w:rsidP="0072765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1 года до 3-х лет,</w:t>
            </w:r>
          </w:p>
          <w:p w:rsidR="0042638C" w:rsidRPr="005537E3" w:rsidRDefault="0042638C" w:rsidP="00727657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- 3 года и более.</w:t>
            </w:r>
          </w:p>
        </w:tc>
        <w:tc>
          <w:tcPr>
            <w:tcW w:w="993" w:type="dxa"/>
          </w:tcPr>
          <w:p w:rsidR="0042638C" w:rsidRDefault="0042638C" w:rsidP="0072765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638C" w:rsidRDefault="0042638C" w:rsidP="00727657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638C" w:rsidRDefault="0042638C" w:rsidP="0072765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2638C" w:rsidRDefault="0042638C" w:rsidP="0072765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2638C" w:rsidRPr="005537E3" w:rsidRDefault="0042638C" w:rsidP="0072765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110" w:type="dxa"/>
          </w:tcPr>
          <w:p w:rsidR="0042638C" w:rsidRPr="00D20497" w:rsidRDefault="0042638C" w:rsidP="00727657">
            <w:pPr>
              <w:widowControl w:val="0"/>
              <w:suppressAutoHyphens/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«Портфолио учителя» </w:t>
            </w:r>
          </w:p>
          <w:p w:rsidR="0042638C" w:rsidRPr="00D20497" w:rsidRDefault="0042638C" w:rsidP="00857715">
            <w:pPr>
              <w:widowControl w:val="0"/>
              <w:suppressAutoHyphens/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497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42638C" w:rsidRPr="00727657" w:rsidRDefault="0042638C" w:rsidP="00727657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</w:tc>
      </w:tr>
      <w:tr w:rsidR="0042638C" w:rsidTr="00257721">
        <w:tc>
          <w:tcPr>
            <w:tcW w:w="658" w:type="dxa"/>
          </w:tcPr>
          <w:p w:rsidR="0042638C" w:rsidRPr="005537E3" w:rsidRDefault="0042638C" w:rsidP="00727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9656" w:type="dxa"/>
          </w:tcPr>
          <w:p w:rsidR="0042638C" w:rsidRDefault="0042638C" w:rsidP="0072765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педагогического работника в </w:t>
            </w:r>
            <w:r w:rsidRPr="00A55762">
              <w:rPr>
                <w:rFonts w:ascii="Times New Roman" w:hAnsi="Times New Roman" w:cs="Times New Roman"/>
                <w:sz w:val="24"/>
                <w:szCs w:val="24"/>
              </w:rPr>
              <w:t>добровольческ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(волонтерской) деятельности, проекты социальной направленности (регионального и всероссийского уровней):</w:t>
            </w:r>
          </w:p>
          <w:p w:rsidR="0042638C" w:rsidRDefault="0042638C" w:rsidP="0072765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- 1-2 проекта за 5 лет;</w:t>
            </w:r>
          </w:p>
          <w:p w:rsidR="0042638C" w:rsidRPr="00DF434F" w:rsidRDefault="0042638C" w:rsidP="0072765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более 3-х проектов за 5 лет.</w:t>
            </w:r>
          </w:p>
        </w:tc>
        <w:tc>
          <w:tcPr>
            <w:tcW w:w="993" w:type="dxa"/>
          </w:tcPr>
          <w:p w:rsidR="0042638C" w:rsidRPr="00A55762" w:rsidRDefault="0042638C" w:rsidP="0072765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38C" w:rsidRDefault="0042638C" w:rsidP="0072765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638C" w:rsidRDefault="0042638C" w:rsidP="0072765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42638C" w:rsidRPr="00DF434F" w:rsidRDefault="0042638C" w:rsidP="0085771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42638C" w:rsidRPr="002E16BE" w:rsidRDefault="0042638C" w:rsidP="00727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6BE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42638C" w:rsidRPr="002E16BE" w:rsidRDefault="0042638C" w:rsidP="00857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6BE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42638C" w:rsidRPr="002E16BE" w:rsidRDefault="0042638C" w:rsidP="00727657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</w:tc>
      </w:tr>
      <w:tr w:rsidR="0042638C" w:rsidTr="00257721">
        <w:tc>
          <w:tcPr>
            <w:tcW w:w="658" w:type="dxa"/>
          </w:tcPr>
          <w:p w:rsidR="0042638C" w:rsidRPr="005537E3" w:rsidRDefault="0042638C" w:rsidP="0072765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56" w:type="dxa"/>
          </w:tcPr>
          <w:p w:rsidR="0042638C" w:rsidRPr="00A55762" w:rsidRDefault="0042638C" w:rsidP="0072765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Участие в работе летней школы (школьного лагеря)</w:t>
            </w:r>
            <w:r>
              <w:rPr>
                <w:rFonts w:ascii="Times New Roman" w:hAnsi="Times New Roman"/>
                <w:sz w:val="24"/>
                <w:szCs w:val="24"/>
              </w:rPr>
              <w:t>, музея, кружка</w:t>
            </w:r>
            <w:r w:rsidRPr="00A5576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2638C" w:rsidRPr="00A55762" w:rsidRDefault="0042638C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- начальник летней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 (лагеря) (за одну смену);</w:t>
            </w:r>
          </w:p>
          <w:p w:rsidR="0042638C" w:rsidRDefault="0042638C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A55762">
              <w:rPr>
                <w:rFonts w:ascii="Times New Roman" w:hAnsi="Times New Roman"/>
                <w:sz w:val="24"/>
                <w:szCs w:val="24"/>
              </w:rPr>
              <w:t>- воспитатель, инструктор по физической культуре, музыкальный руководитель (за одну смену)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638C" w:rsidRPr="00A55762" w:rsidRDefault="0042638C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руководитель музея, кружка;</w:t>
            </w:r>
          </w:p>
          <w:p w:rsidR="0042638C" w:rsidRPr="0070681F" w:rsidRDefault="0042638C" w:rsidP="0072765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866AF">
              <w:rPr>
                <w:rFonts w:ascii="Times New Roman" w:hAnsi="Times New Roman"/>
                <w:sz w:val="24"/>
                <w:szCs w:val="24"/>
              </w:rPr>
              <w:t xml:space="preserve"> участие в просветитель</w:t>
            </w:r>
            <w:r>
              <w:rPr>
                <w:rFonts w:ascii="Times New Roman" w:hAnsi="Times New Roman"/>
                <w:sz w:val="24"/>
                <w:szCs w:val="24"/>
              </w:rPr>
              <w:t>ской работе совета профилактики;</w:t>
            </w:r>
          </w:p>
          <w:p w:rsidR="0042638C" w:rsidRPr="00A55762" w:rsidRDefault="0042638C" w:rsidP="00727657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0681F">
              <w:rPr>
                <w:rFonts w:ascii="Times New Roman" w:hAnsi="Times New Roman"/>
                <w:sz w:val="24"/>
                <w:szCs w:val="24"/>
              </w:rPr>
              <w:t>организация, проведение и участие в мероприятиях профориентационного характера со школьниками и их родителями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2638C" w:rsidRPr="00A55762" w:rsidRDefault="0042638C" w:rsidP="00727657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638C" w:rsidRPr="00A55762" w:rsidRDefault="0042638C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42638C" w:rsidRPr="00A55762" w:rsidRDefault="0042638C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42638C" w:rsidRPr="00A55762" w:rsidRDefault="0042638C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2638C" w:rsidRPr="00A55762" w:rsidRDefault="0042638C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42638C" w:rsidRPr="00A55762" w:rsidRDefault="0042638C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2638C" w:rsidRDefault="0042638C" w:rsidP="0072765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2638C" w:rsidRPr="00A55762" w:rsidRDefault="0042638C" w:rsidP="00727657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2638C" w:rsidRPr="002E16BE" w:rsidRDefault="0042638C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6BE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42638C" w:rsidRPr="002E16BE" w:rsidRDefault="0042638C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6BE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42638C" w:rsidRPr="002E16BE" w:rsidRDefault="0042638C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38C" w:rsidRDefault="0042638C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42638C" w:rsidRDefault="0042638C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38C" w:rsidRDefault="0042638C" w:rsidP="00727657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  <w:p w:rsidR="0042638C" w:rsidRPr="002E16BE" w:rsidRDefault="0042638C" w:rsidP="0072765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38C" w:rsidTr="00257721">
        <w:tc>
          <w:tcPr>
            <w:tcW w:w="658" w:type="dxa"/>
          </w:tcPr>
          <w:p w:rsidR="0042638C" w:rsidRPr="005537E3" w:rsidRDefault="0042638C" w:rsidP="00727657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9656" w:type="dxa"/>
          </w:tcPr>
          <w:p w:rsidR="0042638C" w:rsidRPr="00966767" w:rsidRDefault="0042638C" w:rsidP="00727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767">
              <w:rPr>
                <w:rFonts w:ascii="Times New Roman" w:hAnsi="Times New Roman"/>
                <w:sz w:val="24"/>
                <w:szCs w:val="24"/>
              </w:rPr>
              <w:t>Работа в составе школьного консилиума (</w:t>
            </w:r>
            <w:proofErr w:type="spellStart"/>
            <w:r w:rsidRPr="00966767">
              <w:rPr>
                <w:rFonts w:ascii="Times New Roman" w:hAnsi="Times New Roman"/>
                <w:sz w:val="24"/>
                <w:szCs w:val="24"/>
              </w:rPr>
              <w:t>ПМПк</w:t>
            </w:r>
            <w:proofErr w:type="spellEnd"/>
            <w:r w:rsidRPr="009667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42638C" w:rsidRPr="00A55762" w:rsidRDefault="0042638C" w:rsidP="007276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42638C" w:rsidRPr="002E16BE" w:rsidRDefault="0042638C" w:rsidP="007276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6BE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42638C" w:rsidRPr="002E16BE" w:rsidRDefault="0042638C" w:rsidP="0085771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6BE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42638C" w:rsidRDefault="0042638C" w:rsidP="0085771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42638C" w:rsidRPr="00A55762" w:rsidRDefault="0042638C" w:rsidP="00727657">
            <w:pPr>
              <w:pStyle w:val="a4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аттестуемого педагогического работника</w:t>
            </w:r>
          </w:p>
        </w:tc>
      </w:tr>
    </w:tbl>
    <w:p w:rsidR="002E16BE" w:rsidRDefault="002E16BE" w:rsidP="002E16BE">
      <w:pPr>
        <w:rPr>
          <w:rFonts w:ascii="Times New Roman" w:hAnsi="Times New Roman"/>
          <w:b/>
          <w:sz w:val="24"/>
          <w:szCs w:val="24"/>
        </w:rPr>
      </w:pPr>
    </w:p>
    <w:p w:rsidR="00264149" w:rsidRDefault="00264149" w:rsidP="002E16BE">
      <w:pPr>
        <w:rPr>
          <w:rFonts w:ascii="Times New Roman" w:hAnsi="Times New Roman"/>
          <w:b/>
          <w:sz w:val="24"/>
          <w:szCs w:val="24"/>
        </w:rPr>
      </w:pPr>
    </w:p>
    <w:p w:rsidR="006623D1" w:rsidRPr="00B07177" w:rsidRDefault="00264149" w:rsidP="006623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Соответствие суммы</w:t>
      </w:r>
      <w:r w:rsidR="006623D1" w:rsidRPr="00B07177">
        <w:rPr>
          <w:rFonts w:ascii="Times New Roman" w:hAnsi="Times New Roman"/>
          <w:b/>
          <w:sz w:val="24"/>
          <w:szCs w:val="24"/>
        </w:rPr>
        <w:t xml:space="preserve"> баллов квалификационной категории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2"/>
        <w:gridCol w:w="4606"/>
        <w:gridCol w:w="5153"/>
      </w:tblGrid>
      <w:tr w:rsidR="006623D1" w:rsidRPr="00B07CA2" w:rsidTr="00727657">
        <w:tc>
          <w:tcPr>
            <w:tcW w:w="5692" w:type="dxa"/>
            <w:vAlign w:val="center"/>
          </w:tcPr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606" w:type="dxa"/>
            <w:vAlign w:val="center"/>
          </w:tcPr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5153" w:type="dxa"/>
          </w:tcPr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  <w:p w:rsidR="006623D1" w:rsidRPr="00B07CA2" w:rsidRDefault="006623D1" w:rsidP="003A51F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высшую </w:t>
            </w:r>
            <w:r w:rsidRPr="00B07CA2">
              <w:rPr>
                <w:rFonts w:ascii="Times New Roman" w:hAnsi="Times New Roman"/>
                <w:b/>
                <w:sz w:val="24"/>
                <w:szCs w:val="24"/>
              </w:rPr>
              <w:t>квалификационную категорию</w:t>
            </w:r>
          </w:p>
        </w:tc>
      </w:tr>
      <w:tr w:rsidR="00AA79A3" w:rsidRPr="00B07CA2" w:rsidTr="00727657">
        <w:tc>
          <w:tcPr>
            <w:tcW w:w="5692" w:type="dxa"/>
            <w:vAlign w:val="center"/>
          </w:tcPr>
          <w:p w:rsidR="00AA79A3" w:rsidRPr="00B07CA2" w:rsidRDefault="00AA79A3" w:rsidP="00AA79A3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группы продлённого дня </w:t>
            </w:r>
          </w:p>
        </w:tc>
        <w:tc>
          <w:tcPr>
            <w:tcW w:w="4606" w:type="dxa"/>
          </w:tcPr>
          <w:p w:rsidR="00AA79A3" w:rsidRPr="00B07CA2" w:rsidRDefault="00857715" w:rsidP="00D00F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00FB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D00FB1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153" w:type="dxa"/>
          </w:tcPr>
          <w:p w:rsidR="00AA79A3" w:rsidRPr="00BA56C9" w:rsidRDefault="00D00FB1" w:rsidP="00AA7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="00AC1AD5">
              <w:rPr>
                <w:rFonts w:ascii="Times New Roman" w:hAnsi="Times New Roman"/>
                <w:b/>
                <w:sz w:val="24"/>
                <w:szCs w:val="24"/>
              </w:rPr>
              <w:t xml:space="preserve"> и более</w:t>
            </w:r>
          </w:p>
        </w:tc>
      </w:tr>
      <w:tr w:rsidR="00D00FB1" w:rsidRPr="00B07CA2" w:rsidTr="00727657">
        <w:tc>
          <w:tcPr>
            <w:tcW w:w="5692" w:type="dxa"/>
            <w:vAlign w:val="center"/>
          </w:tcPr>
          <w:p w:rsidR="00D00FB1" w:rsidRPr="001D52CE" w:rsidRDefault="00D00FB1" w:rsidP="00AC1AD5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Pr="001D52CE">
              <w:rPr>
                <w:rFonts w:ascii="Times New Roman" w:hAnsi="Times New Roman"/>
                <w:sz w:val="24"/>
                <w:szCs w:val="24"/>
              </w:rPr>
              <w:t>атель, работающий с обучающимис</w:t>
            </w:r>
            <w:proofErr w:type="gramStart"/>
            <w:r w:rsidRPr="001D52CE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1D52CE">
              <w:rPr>
                <w:rFonts w:ascii="Times New Roman" w:hAnsi="Times New Roman"/>
                <w:sz w:val="24"/>
                <w:szCs w:val="24"/>
              </w:rPr>
              <w:t xml:space="preserve"> инвалидами</w:t>
            </w:r>
            <w:r>
              <w:rPr>
                <w:rFonts w:ascii="Times New Roman" w:hAnsi="Times New Roman"/>
                <w:sz w:val="24"/>
                <w:szCs w:val="24"/>
              </w:rPr>
              <w:t>, детьми</w:t>
            </w:r>
            <w:r w:rsidRPr="001D52CE">
              <w:rPr>
                <w:rFonts w:ascii="Times New Roman" w:hAnsi="Times New Roman"/>
                <w:sz w:val="24"/>
                <w:szCs w:val="24"/>
              </w:rPr>
              <w:t xml:space="preserve"> с ОВЗ, в том числе имеющими нарушения интеллектуального развития</w:t>
            </w:r>
          </w:p>
        </w:tc>
        <w:tc>
          <w:tcPr>
            <w:tcW w:w="4606" w:type="dxa"/>
          </w:tcPr>
          <w:p w:rsidR="00D00FB1" w:rsidRPr="00B07CA2" w:rsidRDefault="00D00FB1" w:rsidP="00E724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18-30</w:t>
            </w:r>
          </w:p>
        </w:tc>
        <w:tc>
          <w:tcPr>
            <w:tcW w:w="5153" w:type="dxa"/>
          </w:tcPr>
          <w:p w:rsidR="00D00FB1" w:rsidRPr="00BA56C9" w:rsidRDefault="00D00FB1" w:rsidP="00E724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 и более</w:t>
            </w:r>
          </w:p>
        </w:tc>
      </w:tr>
      <w:tr w:rsidR="00834BF4" w:rsidRPr="00B07CA2" w:rsidTr="00727657">
        <w:tc>
          <w:tcPr>
            <w:tcW w:w="5692" w:type="dxa"/>
            <w:vAlign w:val="center"/>
          </w:tcPr>
          <w:p w:rsidR="00834BF4" w:rsidRDefault="00834BF4" w:rsidP="00AC1AD5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 общежития</w:t>
            </w:r>
          </w:p>
        </w:tc>
        <w:tc>
          <w:tcPr>
            <w:tcW w:w="4606" w:type="dxa"/>
          </w:tcPr>
          <w:p w:rsidR="00834BF4" w:rsidRPr="00B07CA2" w:rsidRDefault="00834BF4" w:rsidP="00E724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18-30</w:t>
            </w:r>
          </w:p>
        </w:tc>
        <w:tc>
          <w:tcPr>
            <w:tcW w:w="5153" w:type="dxa"/>
          </w:tcPr>
          <w:p w:rsidR="00834BF4" w:rsidRPr="00BA56C9" w:rsidRDefault="00834BF4" w:rsidP="00E724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 и более</w:t>
            </w:r>
          </w:p>
        </w:tc>
      </w:tr>
    </w:tbl>
    <w:p w:rsidR="0059065D" w:rsidRDefault="0059065D"/>
    <w:sectPr w:rsidR="0059065D" w:rsidSect="0070516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3D1"/>
    <w:rsid w:val="000135D4"/>
    <w:rsid w:val="00030FB9"/>
    <w:rsid w:val="00052817"/>
    <w:rsid w:val="000A2D76"/>
    <w:rsid w:val="0017265E"/>
    <w:rsid w:val="00197AE9"/>
    <w:rsid w:val="001C4594"/>
    <w:rsid w:val="001C7095"/>
    <w:rsid w:val="001D03AF"/>
    <w:rsid w:val="001D52CE"/>
    <w:rsid w:val="001F17C2"/>
    <w:rsid w:val="001F1B80"/>
    <w:rsid w:val="001F4E6A"/>
    <w:rsid w:val="00242C92"/>
    <w:rsid w:val="00257721"/>
    <w:rsid w:val="00264149"/>
    <w:rsid w:val="00277C25"/>
    <w:rsid w:val="002A1931"/>
    <w:rsid w:val="002B0F67"/>
    <w:rsid w:val="002E16BE"/>
    <w:rsid w:val="002E25A3"/>
    <w:rsid w:val="002F50EF"/>
    <w:rsid w:val="002F784B"/>
    <w:rsid w:val="00332288"/>
    <w:rsid w:val="003A19A1"/>
    <w:rsid w:val="003A51FD"/>
    <w:rsid w:val="003D3333"/>
    <w:rsid w:val="0040591F"/>
    <w:rsid w:val="0041326A"/>
    <w:rsid w:val="0042638C"/>
    <w:rsid w:val="0043389B"/>
    <w:rsid w:val="0046171F"/>
    <w:rsid w:val="00475B6F"/>
    <w:rsid w:val="00480083"/>
    <w:rsid w:val="00487221"/>
    <w:rsid w:val="004A1823"/>
    <w:rsid w:val="004E4EDB"/>
    <w:rsid w:val="004E5B3A"/>
    <w:rsid w:val="005423CE"/>
    <w:rsid w:val="0059065D"/>
    <w:rsid w:val="005A05B8"/>
    <w:rsid w:val="0065267E"/>
    <w:rsid w:val="006623D1"/>
    <w:rsid w:val="00666D26"/>
    <w:rsid w:val="00670BC2"/>
    <w:rsid w:val="00690391"/>
    <w:rsid w:val="006F08D1"/>
    <w:rsid w:val="00704B6E"/>
    <w:rsid w:val="00705163"/>
    <w:rsid w:val="0070681F"/>
    <w:rsid w:val="00707494"/>
    <w:rsid w:val="0070769F"/>
    <w:rsid w:val="00715D00"/>
    <w:rsid w:val="007229F6"/>
    <w:rsid w:val="00727657"/>
    <w:rsid w:val="007431AC"/>
    <w:rsid w:val="00796EAA"/>
    <w:rsid w:val="007A551B"/>
    <w:rsid w:val="007A57EF"/>
    <w:rsid w:val="007B7E52"/>
    <w:rsid w:val="007F43A1"/>
    <w:rsid w:val="00834BF4"/>
    <w:rsid w:val="00857715"/>
    <w:rsid w:val="008652C4"/>
    <w:rsid w:val="008866AF"/>
    <w:rsid w:val="00891D12"/>
    <w:rsid w:val="008B0988"/>
    <w:rsid w:val="008C78C8"/>
    <w:rsid w:val="008D2D53"/>
    <w:rsid w:val="008F3E9E"/>
    <w:rsid w:val="00900D06"/>
    <w:rsid w:val="00966767"/>
    <w:rsid w:val="00970BA5"/>
    <w:rsid w:val="009930AE"/>
    <w:rsid w:val="009B42C7"/>
    <w:rsid w:val="009C762D"/>
    <w:rsid w:val="009E35B0"/>
    <w:rsid w:val="009F3849"/>
    <w:rsid w:val="009F3B50"/>
    <w:rsid w:val="00A17121"/>
    <w:rsid w:val="00A33AE1"/>
    <w:rsid w:val="00A362A6"/>
    <w:rsid w:val="00A42EA2"/>
    <w:rsid w:val="00A43467"/>
    <w:rsid w:val="00A51E96"/>
    <w:rsid w:val="00A55762"/>
    <w:rsid w:val="00A65B63"/>
    <w:rsid w:val="00AA7998"/>
    <w:rsid w:val="00AA79A3"/>
    <w:rsid w:val="00AC1AD5"/>
    <w:rsid w:val="00AE6867"/>
    <w:rsid w:val="00B51D33"/>
    <w:rsid w:val="00B52490"/>
    <w:rsid w:val="00B662B0"/>
    <w:rsid w:val="00B70EC8"/>
    <w:rsid w:val="00B7624F"/>
    <w:rsid w:val="00B92DB2"/>
    <w:rsid w:val="00BA56C9"/>
    <w:rsid w:val="00BC0C2B"/>
    <w:rsid w:val="00BD247B"/>
    <w:rsid w:val="00C3698B"/>
    <w:rsid w:val="00C46D7D"/>
    <w:rsid w:val="00C52AED"/>
    <w:rsid w:val="00C539AD"/>
    <w:rsid w:val="00C6000F"/>
    <w:rsid w:val="00C62204"/>
    <w:rsid w:val="00C65FCE"/>
    <w:rsid w:val="00CB083D"/>
    <w:rsid w:val="00CD5507"/>
    <w:rsid w:val="00CE2D98"/>
    <w:rsid w:val="00CF1CA4"/>
    <w:rsid w:val="00D00FB1"/>
    <w:rsid w:val="00D20497"/>
    <w:rsid w:val="00D74303"/>
    <w:rsid w:val="00D83045"/>
    <w:rsid w:val="00D923FF"/>
    <w:rsid w:val="00DC0A10"/>
    <w:rsid w:val="00DE5512"/>
    <w:rsid w:val="00DF434F"/>
    <w:rsid w:val="00E92E78"/>
    <w:rsid w:val="00EA3432"/>
    <w:rsid w:val="00EA6118"/>
    <w:rsid w:val="00EB5EDA"/>
    <w:rsid w:val="00EF3DD6"/>
    <w:rsid w:val="00EF55C6"/>
    <w:rsid w:val="00F34395"/>
    <w:rsid w:val="00F4580C"/>
    <w:rsid w:val="00F73242"/>
    <w:rsid w:val="00F96007"/>
    <w:rsid w:val="00FA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6623D1"/>
    <w:pPr>
      <w:spacing w:after="0" w:line="240" w:lineRule="auto"/>
      <w:jc w:val="center"/>
    </w:pPr>
    <w:rPr>
      <w:rFonts w:ascii="Times New Roman" w:eastAsia="Calibri" w:hAnsi="Times New Roman"/>
      <w:b/>
      <w:bCs/>
      <w:sz w:val="28"/>
      <w:szCs w:val="24"/>
      <w:lang w:eastAsia="ru-RU"/>
    </w:rPr>
  </w:style>
  <w:style w:type="character" w:customStyle="1" w:styleId="1">
    <w:name w:val="Название Знак1"/>
    <w:basedOn w:val="a0"/>
    <w:link w:val="a3"/>
    <w:rsid w:val="006623D1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4">
    <w:name w:val="Normal (Web)"/>
    <w:basedOn w:val="a"/>
    <w:rsid w:val="006623D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rsid w:val="00662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3A51F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87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7221"/>
    <w:rPr>
      <w:rFonts w:ascii="Tahoma" w:eastAsia="Times New Roman" w:hAnsi="Tahoma" w:cs="Tahoma"/>
      <w:sz w:val="16"/>
      <w:szCs w:val="16"/>
    </w:rPr>
  </w:style>
  <w:style w:type="paragraph" w:customStyle="1" w:styleId="a8">
    <w:basedOn w:val="a"/>
    <w:next w:val="a3"/>
    <w:link w:val="a9"/>
    <w:uiPriority w:val="99"/>
    <w:qFormat/>
    <w:rsid w:val="00F96007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960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59"/>
    <w:rsid w:val="002E1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59"/>
    <w:rsid w:val="003322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6623D1"/>
    <w:pPr>
      <w:spacing w:after="0" w:line="240" w:lineRule="auto"/>
      <w:jc w:val="center"/>
    </w:pPr>
    <w:rPr>
      <w:rFonts w:ascii="Times New Roman" w:eastAsia="Calibri" w:hAnsi="Times New Roman"/>
      <w:b/>
      <w:bCs/>
      <w:sz w:val="28"/>
      <w:szCs w:val="24"/>
      <w:lang w:eastAsia="ru-RU"/>
    </w:rPr>
  </w:style>
  <w:style w:type="character" w:customStyle="1" w:styleId="1">
    <w:name w:val="Название Знак1"/>
    <w:basedOn w:val="a0"/>
    <w:link w:val="a3"/>
    <w:rsid w:val="006623D1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4">
    <w:name w:val="Normal (Web)"/>
    <w:basedOn w:val="a"/>
    <w:rsid w:val="006623D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rsid w:val="00662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3A51F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87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7221"/>
    <w:rPr>
      <w:rFonts w:ascii="Tahoma" w:eastAsia="Times New Roman" w:hAnsi="Tahoma" w:cs="Tahoma"/>
      <w:sz w:val="16"/>
      <w:szCs w:val="16"/>
    </w:rPr>
  </w:style>
  <w:style w:type="paragraph" w:customStyle="1" w:styleId="a8">
    <w:basedOn w:val="a"/>
    <w:next w:val="a3"/>
    <w:link w:val="a9"/>
    <w:uiPriority w:val="99"/>
    <w:qFormat/>
    <w:rsid w:val="00F96007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960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59"/>
    <w:rsid w:val="002E1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59"/>
    <w:rsid w:val="003322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6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2022-10-24T13:27:00Z</cp:lastPrinted>
  <dcterms:created xsi:type="dcterms:W3CDTF">2022-10-27T11:57:00Z</dcterms:created>
  <dcterms:modified xsi:type="dcterms:W3CDTF">2023-12-20T09:04:00Z</dcterms:modified>
</cp:coreProperties>
</file>